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Приложение к положени</w:t>
      </w:r>
      <w:r w:rsidR="009E3BFD">
        <w:rPr>
          <w:color w:val="000000"/>
        </w:rPr>
        <w:t>ю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о порядке ведении реестра паспортов 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благоустройства на территории муниципального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r w:rsidR="009E3BFD">
        <w:rPr>
          <w:color w:val="000000"/>
        </w:rPr>
        <w:t>городское поселение Приобье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bookmarkStart w:id="0" w:name="_GoBack"/>
      <w:bookmarkEnd w:id="0"/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РЕЕСТР ПАСПОРТОВ БЛАГОУСТРОЙСТВА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4C64E6" w:rsidRDefault="00337DA1" w:rsidP="004C64E6">
      <w:pPr>
        <w:pStyle w:val="a3"/>
        <w:spacing w:line="360" w:lineRule="auto"/>
        <w:contextualSpacing/>
        <w:jc w:val="center"/>
        <w:rPr>
          <w:color w:val="000000"/>
        </w:rPr>
      </w:pPr>
      <w:r w:rsidRPr="00337DA1">
        <w:rPr>
          <w:color w:val="000000"/>
        </w:rPr>
        <w:t>городское поселение Приобье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41"/>
        <w:gridCol w:w="1897"/>
        <w:gridCol w:w="2235"/>
        <w:gridCol w:w="1437"/>
        <w:gridCol w:w="1437"/>
        <w:gridCol w:w="1437"/>
        <w:gridCol w:w="2046"/>
        <w:gridCol w:w="2193"/>
        <w:gridCol w:w="1373"/>
      </w:tblGrid>
      <w:tr w:rsidR="004C64E6" w:rsidTr="00F86CCE">
        <w:tc>
          <w:tcPr>
            <w:tcW w:w="541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89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территории</w:t>
            </w:r>
          </w:p>
        </w:tc>
        <w:tc>
          <w:tcPr>
            <w:tcW w:w="2235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143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территории</w:t>
            </w:r>
          </w:p>
        </w:tc>
        <w:tc>
          <w:tcPr>
            <w:tcW w:w="143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внесения территории в реестр</w:t>
            </w:r>
          </w:p>
        </w:tc>
        <w:tc>
          <w:tcPr>
            <w:tcW w:w="1437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внесения территории в реестр</w:t>
            </w:r>
          </w:p>
        </w:tc>
        <w:tc>
          <w:tcPr>
            <w:tcW w:w="2046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Ориентировочная дата проведения инвентаризации</w:t>
            </w:r>
          </w:p>
        </w:tc>
        <w:tc>
          <w:tcPr>
            <w:tcW w:w="219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дата проведения инвентаризации</w:t>
            </w:r>
          </w:p>
        </w:tc>
        <w:tc>
          <w:tcPr>
            <w:tcW w:w="1373" w:type="dxa"/>
          </w:tcPr>
          <w:p w:rsidR="004C64E6" w:rsidRDefault="004C64E6" w:rsidP="00314BFF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4C64E6" w:rsidTr="00F86CCE">
        <w:tc>
          <w:tcPr>
            <w:tcW w:w="541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4C64E6" w:rsidRDefault="008068D7" w:rsidP="008068D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Строителей 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5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1651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9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13, д. 15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3904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26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1822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22, д. 24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3844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д.53,д.54,д.55, д.56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9750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57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1433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59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28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2516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2157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1707B5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23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1528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997079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30, д. 32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3001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28а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46, д. 50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4041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Строителей </w:t>
            </w:r>
          </w:p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51, д. 52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3619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25-27.09.2017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  <w:tr w:rsidR="006D4B07" w:rsidTr="00F86CCE">
        <w:tc>
          <w:tcPr>
            <w:tcW w:w="541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9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235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6D4B07" w:rsidRDefault="006D4B07" w:rsidP="006D4B07">
            <w:pPr>
              <w:pStyle w:val="a3"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p w:rsidR="004C64E6" w:rsidRPr="00CA5472" w:rsidRDefault="004C64E6" w:rsidP="00314BFF">
      <w:pPr>
        <w:pStyle w:val="a3"/>
        <w:spacing w:line="360" w:lineRule="auto"/>
        <w:contextualSpacing/>
        <w:jc w:val="both"/>
        <w:rPr>
          <w:color w:val="000000"/>
        </w:rPr>
      </w:pPr>
    </w:p>
    <w:sectPr w:rsidR="004C64E6" w:rsidRPr="00CA5472" w:rsidSect="00BD31A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001822"/>
    <w:rsid w:val="00072182"/>
    <w:rsid w:val="00314BFF"/>
    <w:rsid w:val="00323EF7"/>
    <w:rsid w:val="00337DA1"/>
    <w:rsid w:val="0047175E"/>
    <w:rsid w:val="004C64E6"/>
    <w:rsid w:val="004D0A01"/>
    <w:rsid w:val="005C7BE4"/>
    <w:rsid w:val="006D4B07"/>
    <w:rsid w:val="008068D7"/>
    <w:rsid w:val="009E3BFD"/>
    <w:rsid w:val="00A34E92"/>
    <w:rsid w:val="00A533C7"/>
    <w:rsid w:val="00BD31A8"/>
    <w:rsid w:val="00CA5472"/>
    <w:rsid w:val="00E13AA5"/>
    <w:rsid w:val="00E94009"/>
    <w:rsid w:val="00F27680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D37B"/>
  <w15:docId w15:val="{82DC4F84-C9D8-4D82-AD90-4ED1680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Шпирналь</dc:creator>
  <cp:lastModifiedBy>Администратор</cp:lastModifiedBy>
  <cp:revision>3</cp:revision>
  <cp:lastPrinted>2017-10-30T04:10:00Z</cp:lastPrinted>
  <dcterms:created xsi:type="dcterms:W3CDTF">2017-10-30T04:05:00Z</dcterms:created>
  <dcterms:modified xsi:type="dcterms:W3CDTF">2017-10-30T04:46:00Z</dcterms:modified>
</cp:coreProperties>
</file>